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CEAF1" w14:textId="7FDD63EA" w:rsidR="000862A0" w:rsidRPr="00B636C1" w:rsidRDefault="001C165B" w:rsidP="00B636C1">
      <w:pPr>
        <w:shd w:val="clear" w:color="auto" w:fill="92D050"/>
        <w:jc w:val="center"/>
        <w:rPr>
          <w:b/>
          <w:bCs/>
          <w:sz w:val="36"/>
          <w:szCs w:val="36"/>
          <w:rtl/>
          <w:lang w:bidi="ar-IQ"/>
        </w:rPr>
      </w:pPr>
      <w:r w:rsidRPr="00B23D8F">
        <w:rPr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9264" behindDoc="1" locked="0" layoutInCell="1" allowOverlap="1" wp14:anchorId="2E8CCA83" wp14:editId="3B24590E">
            <wp:simplePos x="0" y="0"/>
            <wp:positionH relativeFrom="column">
              <wp:posOffset>-569595</wp:posOffset>
            </wp:positionH>
            <wp:positionV relativeFrom="paragraph">
              <wp:posOffset>-675005</wp:posOffset>
            </wp:positionV>
            <wp:extent cx="99060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صورة 1" descr="حجم صغير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حجم صغير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D8F">
        <w:rPr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7216" behindDoc="1" locked="0" layoutInCell="1" allowOverlap="1" wp14:anchorId="7A268A28" wp14:editId="6B4F0270">
            <wp:simplePos x="0" y="0"/>
            <wp:positionH relativeFrom="column">
              <wp:posOffset>5060315</wp:posOffset>
            </wp:positionH>
            <wp:positionV relativeFrom="paragraph">
              <wp:posOffset>-711835</wp:posOffset>
            </wp:positionV>
            <wp:extent cx="923290" cy="924560"/>
            <wp:effectExtent l="0" t="0" r="0" b="8890"/>
            <wp:wrapTight wrapText="bothSides">
              <wp:wrapPolygon edited="0">
                <wp:start x="0" y="0"/>
                <wp:lineTo x="0" y="21363"/>
                <wp:lineTo x="20946" y="21363"/>
                <wp:lineTo x="20946" y="0"/>
                <wp:lineTo x="0" y="0"/>
              </wp:wrapPolygon>
            </wp:wrapTight>
            <wp:docPr id="1025" name="Picture 1025" descr="D:\D\اداريات القسم\شعارات و صور\شعار الجا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اداريات القسم\شعارات و صور\شعار الجامع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9D5" w:rsidRPr="00B636C1">
        <w:rPr>
          <w:rFonts w:hint="cs"/>
          <w:b/>
          <w:bCs/>
          <w:sz w:val="36"/>
          <w:szCs w:val="36"/>
          <w:rtl/>
          <w:lang w:bidi="ar-IQ"/>
        </w:rPr>
        <w:t xml:space="preserve">استمارة </w:t>
      </w:r>
      <w:r w:rsidR="00692CCE">
        <w:rPr>
          <w:rFonts w:hint="cs"/>
          <w:b/>
          <w:bCs/>
          <w:sz w:val="36"/>
          <w:szCs w:val="36"/>
          <w:rtl/>
          <w:lang w:bidi="ar-IQ"/>
        </w:rPr>
        <w:t xml:space="preserve">محضر </w:t>
      </w:r>
      <w:r w:rsidR="001E49D5" w:rsidRPr="00B636C1">
        <w:rPr>
          <w:rFonts w:hint="cs"/>
          <w:b/>
          <w:bCs/>
          <w:sz w:val="36"/>
          <w:szCs w:val="36"/>
          <w:rtl/>
          <w:lang w:bidi="ar-IQ"/>
        </w:rPr>
        <w:t>اللجنة العلمية</w:t>
      </w:r>
    </w:p>
    <w:p w14:paraId="69EDF544" w14:textId="77777777" w:rsidR="001E49D5" w:rsidRDefault="001E49D5" w:rsidP="001E49D5">
      <w:pPr>
        <w:jc w:val="center"/>
        <w:rPr>
          <w:b/>
          <w:bCs/>
          <w:sz w:val="36"/>
          <w:szCs w:val="36"/>
          <w:rtl/>
          <w:lang w:bidi="ar-IQ"/>
        </w:rPr>
      </w:pPr>
    </w:p>
    <w:p w14:paraId="2DBBD30B" w14:textId="5DC9818F" w:rsidR="00F3549C" w:rsidRDefault="00E4482F" w:rsidP="00F3549C">
      <w:pPr>
        <w:spacing w:line="360" w:lineRule="auto"/>
        <w:ind w:left="-199" w:right="-426"/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اجتمعت اللجنة العلمية في فرع </w:t>
      </w:r>
      <w:proofErr w:type="gramStart"/>
      <w:r>
        <w:rPr>
          <w:rFonts w:hint="cs"/>
          <w:b/>
          <w:bCs/>
          <w:sz w:val="32"/>
          <w:szCs w:val="32"/>
          <w:rtl/>
          <w:lang w:bidi="ar-IQ"/>
        </w:rPr>
        <w:t>(</w:t>
      </w:r>
      <w:r w:rsidR="0034776D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IQ"/>
        </w:rPr>
        <w:t>)</w:t>
      </w:r>
      <w:proofErr w:type="gramEnd"/>
      <w:r w:rsidR="001B46EC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6D140F">
        <w:rPr>
          <w:rFonts w:hint="cs"/>
          <w:b/>
          <w:bCs/>
          <w:sz w:val="32"/>
          <w:szCs w:val="32"/>
          <w:rtl/>
          <w:lang w:bidi="ar-IQ"/>
        </w:rPr>
        <w:t xml:space="preserve">في </w:t>
      </w:r>
      <w:r w:rsidR="001E49D5" w:rsidRPr="003E4957">
        <w:rPr>
          <w:rFonts w:hint="cs"/>
          <w:b/>
          <w:bCs/>
          <w:sz w:val="32"/>
          <w:szCs w:val="32"/>
          <w:rtl/>
          <w:lang w:bidi="ar-IQ"/>
        </w:rPr>
        <w:t>يوم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(      ) </w:t>
      </w:r>
      <w:r w:rsidR="001E49D5" w:rsidRPr="003E4957">
        <w:rPr>
          <w:rFonts w:hint="cs"/>
          <w:b/>
          <w:bCs/>
          <w:sz w:val="32"/>
          <w:szCs w:val="32"/>
          <w:rtl/>
          <w:lang w:bidi="ar-IQ"/>
        </w:rPr>
        <w:t>الم</w:t>
      </w:r>
      <w:r w:rsidR="00D0090E">
        <w:rPr>
          <w:rFonts w:hint="cs"/>
          <w:b/>
          <w:bCs/>
          <w:sz w:val="32"/>
          <w:szCs w:val="32"/>
          <w:rtl/>
          <w:lang w:bidi="ar-IQ"/>
        </w:rPr>
        <w:t>وافق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</w:t>
      </w:r>
      <w:r w:rsidR="008470B6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(  </w:t>
      </w:r>
      <w:r w:rsidR="00B803FF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756E97">
        <w:rPr>
          <w:rFonts w:hint="cs"/>
          <w:b/>
          <w:bCs/>
          <w:sz w:val="32"/>
          <w:szCs w:val="32"/>
          <w:rtl/>
          <w:lang w:bidi="ar-IQ"/>
        </w:rPr>
        <w:t xml:space="preserve"> /  </w:t>
      </w:r>
      <w:r w:rsidR="00B803FF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756E97">
        <w:rPr>
          <w:rFonts w:hint="cs"/>
          <w:b/>
          <w:bCs/>
          <w:sz w:val="32"/>
          <w:szCs w:val="32"/>
          <w:rtl/>
          <w:lang w:bidi="ar-IQ"/>
        </w:rPr>
        <w:t xml:space="preserve"> /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756E97">
        <w:rPr>
          <w:rFonts w:hint="cs"/>
          <w:b/>
          <w:bCs/>
          <w:sz w:val="32"/>
          <w:szCs w:val="32"/>
          <w:rtl/>
          <w:lang w:bidi="ar-IQ"/>
        </w:rPr>
        <w:t>202</w:t>
      </w:r>
      <w:r w:rsidR="00F3549C">
        <w:rPr>
          <w:rFonts w:hint="cs"/>
          <w:b/>
          <w:bCs/>
          <w:sz w:val="32"/>
          <w:szCs w:val="32"/>
          <w:rtl/>
          <w:lang w:bidi="ar-IQ"/>
        </w:rPr>
        <w:t>2</w:t>
      </w:r>
      <w:r>
        <w:rPr>
          <w:rFonts w:hint="cs"/>
          <w:b/>
          <w:bCs/>
          <w:sz w:val="32"/>
          <w:szCs w:val="32"/>
          <w:rtl/>
          <w:lang w:bidi="ar-IQ"/>
        </w:rPr>
        <w:t>)</w:t>
      </w:r>
      <w:r w:rsidR="00016219">
        <w:rPr>
          <w:rFonts w:hint="cs"/>
          <w:b/>
          <w:bCs/>
          <w:sz w:val="32"/>
          <w:szCs w:val="32"/>
          <w:rtl/>
          <w:lang w:bidi="ar-IQ"/>
        </w:rPr>
        <w:t>،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وناقشت البحوث المقدمة للترقية </w:t>
      </w:r>
      <w:r w:rsidR="001E49D5" w:rsidRPr="003E4957">
        <w:rPr>
          <w:rFonts w:hint="cs"/>
          <w:b/>
          <w:bCs/>
          <w:sz w:val="32"/>
          <w:szCs w:val="32"/>
          <w:rtl/>
          <w:lang w:bidi="ar-IQ"/>
        </w:rPr>
        <w:t>من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قبل (</w:t>
      </w:r>
      <w:r w:rsidR="006B4550">
        <w:rPr>
          <w:rFonts w:hint="cs"/>
          <w:b/>
          <w:bCs/>
          <w:sz w:val="32"/>
          <w:szCs w:val="32"/>
          <w:rtl/>
          <w:lang w:bidi="ar-IQ"/>
        </w:rPr>
        <w:t xml:space="preserve">     </w:t>
      </w:r>
      <w:bookmarkStart w:id="0" w:name="_GoBack"/>
      <w:bookmarkEnd w:id="0"/>
      <w:r w:rsidR="006B4550">
        <w:rPr>
          <w:rFonts w:hint="cs"/>
          <w:b/>
          <w:bCs/>
          <w:sz w:val="32"/>
          <w:szCs w:val="32"/>
          <w:rtl/>
          <w:lang w:bidi="ar-IQ"/>
        </w:rPr>
        <w:t xml:space="preserve">                         </w:t>
      </w:r>
      <w:r w:rsidR="003F6F33">
        <w:rPr>
          <w:b/>
          <w:bCs/>
          <w:sz w:val="32"/>
          <w:szCs w:val="32"/>
          <w:lang w:bidi="ar-IQ"/>
        </w:rPr>
        <w:t xml:space="preserve"> </w:t>
      </w:r>
      <w:r w:rsidR="0034776D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1E49D5" w:rsidRPr="003E4957">
        <w:rPr>
          <w:rFonts w:hint="cs"/>
          <w:b/>
          <w:bCs/>
          <w:sz w:val="32"/>
          <w:szCs w:val="32"/>
          <w:rtl/>
          <w:lang w:bidi="ar-IQ"/>
        </w:rPr>
        <w:t>)</w:t>
      </w:r>
      <w:r w:rsidR="001B46EC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6B4550">
        <w:rPr>
          <w:rFonts w:hint="cs"/>
          <w:b/>
          <w:bCs/>
          <w:sz w:val="32"/>
          <w:szCs w:val="32"/>
          <w:rtl/>
          <w:lang w:bidi="ar-IQ"/>
        </w:rPr>
        <w:t xml:space="preserve">التدريسي </w:t>
      </w:r>
      <w:r>
        <w:rPr>
          <w:rFonts w:hint="cs"/>
          <w:b/>
          <w:bCs/>
          <w:sz w:val="32"/>
          <w:szCs w:val="32"/>
          <w:rtl/>
          <w:lang w:bidi="ar-IQ"/>
        </w:rPr>
        <w:t>في</w:t>
      </w:r>
    </w:p>
    <w:p w14:paraId="68E72A1C" w14:textId="360DCCFD" w:rsidR="001E49D5" w:rsidRPr="003E4957" w:rsidRDefault="00E4482F" w:rsidP="00F3549C">
      <w:pPr>
        <w:spacing w:line="360" w:lineRule="auto"/>
        <w:ind w:left="-199" w:right="-426"/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="00756E97">
        <w:rPr>
          <w:rFonts w:hint="cs"/>
          <w:b/>
          <w:bCs/>
          <w:sz w:val="32"/>
          <w:szCs w:val="32"/>
          <w:rtl/>
          <w:lang w:bidi="ar-IQ"/>
        </w:rPr>
        <w:t>(</w:t>
      </w:r>
      <w:r w:rsidR="006B4550">
        <w:rPr>
          <w:b/>
          <w:bCs/>
          <w:sz w:val="32"/>
          <w:szCs w:val="32"/>
          <w:lang w:bidi="ar-IQ"/>
        </w:rPr>
        <w:t xml:space="preserve">  </w:t>
      </w:r>
      <w:proofErr w:type="gramEnd"/>
      <w:r w:rsidR="006B4550">
        <w:rPr>
          <w:b/>
          <w:bCs/>
          <w:sz w:val="32"/>
          <w:szCs w:val="32"/>
          <w:lang w:bidi="ar-IQ"/>
        </w:rPr>
        <w:t xml:space="preserve">   </w:t>
      </w:r>
      <w:r w:rsidR="006B4550">
        <w:rPr>
          <w:rFonts w:hint="cs"/>
          <w:b/>
          <w:bCs/>
          <w:sz w:val="32"/>
          <w:szCs w:val="32"/>
          <w:rtl/>
          <w:lang w:bidi="ar-IQ"/>
        </w:rPr>
        <w:t xml:space="preserve">                     </w:t>
      </w:r>
      <w:r w:rsidR="00F3549C">
        <w:rPr>
          <w:b/>
          <w:bCs/>
          <w:sz w:val="32"/>
          <w:szCs w:val="32"/>
          <w:lang w:bidi="ar-IQ"/>
        </w:rPr>
        <w:t xml:space="preserve"> </w:t>
      </w:r>
      <w:r w:rsidR="006D140F">
        <w:rPr>
          <w:rFonts w:hint="cs"/>
          <w:b/>
          <w:bCs/>
          <w:sz w:val="32"/>
          <w:szCs w:val="32"/>
          <w:rtl/>
          <w:lang w:bidi="ar-IQ"/>
        </w:rPr>
        <w:t xml:space="preserve"> ) للترقية الى مرتبة (</w:t>
      </w:r>
      <w:r w:rsidR="00063E75">
        <w:rPr>
          <w:b/>
          <w:bCs/>
          <w:sz w:val="32"/>
          <w:szCs w:val="32"/>
          <w:lang w:bidi="ar-IQ"/>
        </w:rPr>
        <w:t xml:space="preserve">    </w:t>
      </w:r>
      <w:r w:rsidR="0034776D">
        <w:rPr>
          <w:rFonts w:hint="cs"/>
          <w:b/>
          <w:bCs/>
          <w:sz w:val="32"/>
          <w:szCs w:val="32"/>
          <w:rtl/>
          <w:lang w:bidi="ar-IQ"/>
        </w:rPr>
        <w:t xml:space="preserve">       </w:t>
      </w:r>
      <w:r w:rsidR="006D140F">
        <w:rPr>
          <w:rFonts w:hint="cs"/>
          <w:b/>
          <w:bCs/>
          <w:sz w:val="32"/>
          <w:szCs w:val="32"/>
          <w:rtl/>
          <w:lang w:bidi="ar-IQ"/>
        </w:rPr>
        <w:t>)</w:t>
      </w:r>
      <w:r w:rsidR="001B46EC">
        <w:rPr>
          <w:rFonts w:hint="cs"/>
          <w:b/>
          <w:bCs/>
          <w:sz w:val="32"/>
          <w:szCs w:val="32"/>
          <w:rtl/>
          <w:lang w:bidi="ar-IQ"/>
        </w:rPr>
        <w:t>.</w:t>
      </w:r>
    </w:p>
    <w:tbl>
      <w:tblPr>
        <w:tblStyle w:val="a3"/>
        <w:bidiVisual/>
        <w:tblW w:w="11170" w:type="dxa"/>
        <w:jc w:val="center"/>
        <w:tblLook w:val="04A0" w:firstRow="1" w:lastRow="0" w:firstColumn="1" w:lastColumn="0" w:noHBand="0" w:noVBand="1"/>
      </w:tblPr>
      <w:tblGrid>
        <w:gridCol w:w="558"/>
        <w:gridCol w:w="8100"/>
        <w:gridCol w:w="2512"/>
      </w:tblGrid>
      <w:tr w:rsidR="001B46EC" w:rsidRPr="0045142B" w14:paraId="09D0E6BB" w14:textId="77777777" w:rsidTr="00016219">
        <w:trPr>
          <w:jc w:val="center"/>
        </w:trPr>
        <w:tc>
          <w:tcPr>
            <w:tcW w:w="558" w:type="dxa"/>
            <w:shd w:val="clear" w:color="auto" w:fill="92D050"/>
            <w:vAlign w:val="center"/>
          </w:tcPr>
          <w:p w14:paraId="07477068" w14:textId="77777777" w:rsidR="001B46EC" w:rsidRPr="0045142B" w:rsidRDefault="001B46EC" w:rsidP="008B7F63">
            <w:pPr>
              <w:spacing w:line="360" w:lineRule="auto"/>
              <w:ind w:right="-426"/>
              <w:rPr>
                <w:b/>
                <w:bCs/>
                <w:rtl/>
                <w:lang w:bidi="ar-IQ"/>
              </w:rPr>
            </w:pPr>
            <w:r w:rsidRPr="0045142B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8100" w:type="dxa"/>
            <w:shd w:val="clear" w:color="auto" w:fill="92D050"/>
            <w:vAlign w:val="center"/>
          </w:tcPr>
          <w:p w14:paraId="5AAFFF66" w14:textId="77777777" w:rsidR="001B46EC" w:rsidRPr="0045142B" w:rsidRDefault="001B46EC" w:rsidP="008B7F63">
            <w:pPr>
              <w:spacing w:line="360" w:lineRule="auto"/>
              <w:ind w:right="-426"/>
              <w:jc w:val="center"/>
              <w:rPr>
                <w:b/>
                <w:bCs/>
                <w:rtl/>
                <w:lang w:bidi="ar-IQ"/>
              </w:rPr>
            </w:pPr>
            <w:r w:rsidRPr="0045142B">
              <w:rPr>
                <w:rFonts w:hint="cs"/>
                <w:b/>
                <w:bCs/>
                <w:rtl/>
                <w:lang w:bidi="ar-IQ"/>
              </w:rPr>
              <w:t>عنوان البحث</w:t>
            </w:r>
          </w:p>
        </w:tc>
        <w:tc>
          <w:tcPr>
            <w:tcW w:w="2512" w:type="dxa"/>
            <w:shd w:val="clear" w:color="auto" w:fill="92D050"/>
            <w:vAlign w:val="center"/>
          </w:tcPr>
          <w:p w14:paraId="2CE5E00C" w14:textId="77777777" w:rsidR="001B46EC" w:rsidRPr="0045142B" w:rsidRDefault="001B46EC" w:rsidP="008B7F63">
            <w:pPr>
              <w:spacing w:line="360" w:lineRule="auto"/>
              <w:ind w:right="-426"/>
              <w:rPr>
                <w:b/>
                <w:bCs/>
                <w:rtl/>
                <w:lang w:bidi="ar-IQ"/>
              </w:rPr>
            </w:pPr>
            <w:r w:rsidRPr="0045142B">
              <w:rPr>
                <w:rFonts w:hint="cs"/>
                <w:b/>
                <w:bCs/>
                <w:rtl/>
                <w:lang w:bidi="ar-IQ"/>
              </w:rPr>
              <w:t>البحث ضمن التخصص الدقيق</w:t>
            </w:r>
          </w:p>
        </w:tc>
      </w:tr>
      <w:tr w:rsidR="00F3549C" w:rsidRPr="0045142B" w14:paraId="05778C5C" w14:textId="77777777" w:rsidTr="00016219">
        <w:trPr>
          <w:jc w:val="center"/>
        </w:trPr>
        <w:tc>
          <w:tcPr>
            <w:tcW w:w="558" w:type="dxa"/>
            <w:vAlign w:val="center"/>
          </w:tcPr>
          <w:p w14:paraId="2E305A84" w14:textId="77F0FFBE" w:rsidR="00F3549C" w:rsidRPr="00F3549C" w:rsidRDefault="00F3549C" w:rsidP="00F3549C">
            <w:pPr>
              <w:spacing w:line="360" w:lineRule="auto"/>
              <w:ind w:right="-426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8100" w:type="dxa"/>
            <w:vAlign w:val="center"/>
          </w:tcPr>
          <w:p w14:paraId="100D57D7" w14:textId="4A7DDEA0" w:rsidR="00F3549C" w:rsidRPr="00F3549C" w:rsidRDefault="00F3549C" w:rsidP="00F3549C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12" w:type="dxa"/>
            <w:vAlign w:val="center"/>
          </w:tcPr>
          <w:p w14:paraId="6AEF9D6F" w14:textId="77777777" w:rsidR="00F3549C" w:rsidRPr="0045142B" w:rsidRDefault="00F3549C" w:rsidP="00F3549C">
            <w:pPr>
              <w:spacing w:line="360" w:lineRule="auto"/>
              <w:ind w:right="-426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3549C" w:rsidRPr="0045142B" w14:paraId="5758FF9D" w14:textId="77777777" w:rsidTr="006F71F4">
        <w:trPr>
          <w:jc w:val="center"/>
        </w:trPr>
        <w:tc>
          <w:tcPr>
            <w:tcW w:w="558" w:type="dxa"/>
            <w:vAlign w:val="center"/>
          </w:tcPr>
          <w:p w14:paraId="56506197" w14:textId="73900DC3" w:rsidR="00F3549C" w:rsidRPr="00F3549C" w:rsidRDefault="00F3549C" w:rsidP="00F3549C">
            <w:pPr>
              <w:spacing w:line="360" w:lineRule="auto"/>
              <w:ind w:right="-426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8100" w:type="dxa"/>
            <w:vAlign w:val="center"/>
          </w:tcPr>
          <w:p w14:paraId="64BCB239" w14:textId="59D27C5C" w:rsidR="00F3549C" w:rsidRPr="00F3549C" w:rsidRDefault="00F3549C" w:rsidP="00F3549C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12" w:type="dxa"/>
            <w:vAlign w:val="center"/>
          </w:tcPr>
          <w:p w14:paraId="360E22C7" w14:textId="77777777" w:rsidR="00F3549C" w:rsidRPr="0045142B" w:rsidRDefault="00F3549C" w:rsidP="00F3549C">
            <w:pPr>
              <w:spacing w:line="360" w:lineRule="auto"/>
              <w:ind w:right="-426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3549C" w:rsidRPr="0045142B" w14:paraId="0610CD5B" w14:textId="77777777" w:rsidTr="00016219">
        <w:trPr>
          <w:jc w:val="center"/>
        </w:trPr>
        <w:tc>
          <w:tcPr>
            <w:tcW w:w="558" w:type="dxa"/>
            <w:vAlign w:val="center"/>
          </w:tcPr>
          <w:p w14:paraId="0C530347" w14:textId="68917DA9" w:rsidR="00F3549C" w:rsidRPr="00F3549C" w:rsidRDefault="00F3549C" w:rsidP="00F3549C">
            <w:pPr>
              <w:spacing w:line="360" w:lineRule="auto"/>
              <w:ind w:right="-426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8100" w:type="dxa"/>
            <w:vAlign w:val="center"/>
          </w:tcPr>
          <w:p w14:paraId="67B17B14" w14:textId="7AF9C643" w:rsidR="00F3549C" w:rsidRPr="00F3549C" w:rsidRDefault="00F3549C" w:rsidP="00F3549C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12" w:type="dxa"/>
            <w:vAlign w:val="center"/>
          </w:tcPr>
          <w:p w14:paraId="1ECBA8A0" w14:textId="77777777" w:rsidR="00F3549C" w:rsidRPr="0045142B" w:rsidRDefault="00F3549C" w:rsidP="00F3549C">
            <w:pPr>
              <w:spacing w:line="360" w:lineRule="auto"/>
              <w:ind w:right="-426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3549C" w:rsidRPr="0045142B" w14:paraId="3A802D7C" w14:textId="77777777" w:rsidTr="00016219">
        <w:trPr>
          <w:jc w:val="center"/>
        </w:trPr>
        <w:tc>
          <w:tcPr>
            <w:tcW w:w="558" w:type="dxa"/>
            <w:vAlign w:val="center"/>
          </w:tcPr>
          <w:p w14:paraId="771B5E2C" w14:textId="743E8F94" w:rsidR="00F3549C" w:rsidRPr="00F3549C" w:rsidRDefault="00F3549C" w:rsidP="00F3549C">
            <w:pPr>
              <w:spacing w:line="360" w:lineRule="auto"/>
              <w:ind w:right="-426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8100" w:type="dxa"/>
            <w:vAlign w:val="center"/>
          </w:tcPr>
          <w:p w14:paraId="6FF8B950" w14:textId="5B37E74F" w:rsidR="00F3549C" w:rsidRPr="00F3549C" w:rsidRDefault="00F3549C" w:rsidP="00F3549C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12" w:type="dxa"/>
            <w:vAlign w:val="center"/>
          </w:tcPr>
          <w:p w14:paraId="33EA31AB" w14:textId="77777777" w:rsidR="00F3549C" w:rsidRPr="0045142B" w:rsidRDefault="00F3549C" w:rsidP="00F3549C">
            <w:pPr>
              <w:spacing w:line="360" w:lineRule="auto"/>
              <w:ind w:right="-426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3549C" w:rsidRPr="0045142B" w14:paraId="6C8A3FBA" w14:textId="77777777" w:rsidTr="00016219">
        <w:trPr>
          <w:jc w:val="center"/>
        </w:trPr>
        <w:tc>
          <w:tcPr>
            <w:tcW w:w="558" w:type="dxa"/>
            <w:vAlign w:val="center"/>
          </w:tcPr>
          <w:p w14:paraId="1BBD2E14" w14:textId="1F1720F8" w:rsidR="00F3549C" w:rsidRPr="00F3549C" w:rsidRDefault="00F3549C" w:rsidP="00F3549C">
            <w:pPr>
              <w:spacing w:line="360" w:lineRule="auto"/>
              <w:ind w:right="-426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8100" w:type="dxa"/>
            <w:vAlign w:val="center"/>
          </w:tcPr>
          <w:p w14:paraId="439D728F" w14:textId="0AB19BFE" w:rsidR="00F3549C" w:rsidRPr="00F3549C" w:rsidRDefault="00F3549C" w:rsidP="00F3549C">
            <w:pPr>
              <w:spacing w:line="360" w:lineRule="auto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12" w:type="dxa"/>
            <w:vAlign w:val="center"/>
          </w:tcPr>
          <w:p w14:paraId="0A40A1C2" w14:textId="77777777" w:rsidR="00F3549C" w:rsidRPr="0045142B" w:rsidRDefault="00F3549C" w:rsidP="00F3549C">
            <w:pPr>
              <w:spacing w:line="360" w:lineRule="auto"/>
              <w:ind w:right="-426"/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F3549C" w:rsidRPr="0045142B" w14:paraId="56E67B69" w14:textId="77777777" w:rsidTr="00016219">
        <w:trPr>
          <w:jc w:val="center"/>
        </w:trPr>
        <w:tc>
          <w:tcPr>
            <w:tcW w:w="558" w:type="dxa"/>
            <w:vAlign w:val="center"/>
          </w:tcPr>
          <w:p w14:paraId="1BC3915F" w14:textId="55589BD7" w:rsidR="00F3549C" w:rsidRPr="00F3549C" w:rsidRDefault="00F3549C" w:rsidP="00F3549C">
            <w:pPr>
              <w:spacing w:line="360" w:lineRule="auto"/>
              <w:ind w:right="-426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8100" w:type="dxa"/>
            <w:vAlign w:val="center"/>
          </w:tcPr>
          <w:p w14:paraId="38ACA1DC" w14:textId="5ABA0E07" w:rsidR="00F3549C" w:rsidRPr="00F3549C" w:rsidRDefault="00F3549C" w:rsidP="00F3549C">
            <w:pPr>
              <w:spacing w:line="360" w:lineRule="auto"/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2512" w:type="dxa"/>
            <w:vAlign w:val="center"/>
          </w:tcPr>
          <w:p w14:paraId="51CA3F2D" w14:textId="77777777" w:rsidR="00F3549C" w:rsidRPr="0045142B" w:rsidRDefault="00F3549C" w:rsidP="00F3549C">
            <w:pPr>
              <w:spacing w:line="360" w:lineRule="auto"/>
              <w:ind w:right="-426"/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14:paraId="02FE77F3" w14:textId="165E73F0" w:rsidR="00B636C1" w:rsidRDefault="00B636C1" w:rsidP="001E49D5">
      <w:pPr>
        <w:spacing w:line="360" w:lineRule="auto"/>
        <w:ind w:left="-199" w:right="-426"/>
        <w:jc w:val="both"/>
        <w:rPr>
          <w:b/>
          <w:bCs/>
          <w:sz w:val="32"/>
          <w:szCs w:val="32"/>
          <w:rtl/>
          <w:lang w:bidi="ar-IQ"/>
        </w:rPr>
      </w:pPr>
    </w:p>
    <w:p w14:paraId="409280B9" w14:textId="4F611E6F" w:rsidR="00F3549C" w:rsidRDefault="00F3549C" w:rsidP="001E49D5">
      <w:pPr>
        <w:spacing w:line="360" w:lineRule="auto"/>
        <w:ind w:left="-199" w:right="-426"/>
        <w:jc w:val="both"/>
        <w:rPr>
          <w:b/>
          <w:bCs/>
          <w:sz w:val="32"/>
          <w:szCs w:val="32"/>
          <w:rtl/>
          <w:lang w:bidi="ar-IQ"/>
        </w:rPr>
      </w:pPr>
    </w:p>
    <w:p w14:paraId="5BD9715F" w14:textId="3FDF3CAD" w:rsidR="00F3549C" w:rsidRDefault="00F3549C" w:rsidP="001E49D5">
      <w:pPr>
        <w:spacing w:line="360" w:lineRule="auto"/>
        <w:ind w:left="-199" w:right="-426"/>
        <w:jc w:val="both"/>
        <w:rPr>
          <w:b/>
          <w:bCs/>
          <w:sz w:val="32"/>
          <w:szCs w:val="32"/>
          <w:rtl/>
          <w:lang w:bidi="ar-IQ"/>
        </w:rPr>
      </w:pPr>
    </w:p>
    <w:p w14:paraId="722799A7" w14:textId="77777777" w:rsidR="00F3549C" w:rsidRDefault="00F3549C" w:rsidP="001E49D5">
      <w:pPr>
        <w:spacing w:line="360" w:lineRule="auto"/>
        <w:ind w:left="-199" w:right="-426"/>
        <w:jc w:val="both"/>
        <w:rPr>
          <w:b/>
          <w:bCs/>
          <w:sz w:val="32"/>
          <w:szCs w:val="32"/>
          <w:rtl/>
          <w:lang w:bidi="ar-IQ"/>
        </w:rPr>
      </w:pPr>
    </w:p>
    <w:tbl>
      <w:tblPr>
        <w:tblStyle w:val="a3"/>
        <w:bidiVisual/>
        <w:tblW w:w="11154" w:type="dxa"/>
        <w:tblInd w:w="-940" w:type="dxa"/>
        <w:tblLook w:val="04A0" w:firstRow="1" w:lastRow="0" w:firstColumn="1" w:lastColumn="0" w:noHBand="0" w:noVBand="1"/>
      </w:tblPr>
      <w:tblGrid>
        <w:gridCol w:w="565"/>
        <w:gridCol w:w="8069"/>
        <w:gridCol w:w="2520"/>
      </w:tblGrid>
      <w:tr w:rsidR="00692CCE" w:rsidRPr="0045142B" w14:paraId="26E221CA" w14:textId="77777777" w:rsidTr="00016219">
        <w:tc>
          <w:tcPr>
            <w:tcW w:w="565" w:type="dxa"/>
            <w:shd w:val="clear" w:color="auto" w:fill="92D050"/>
          </w:tcPr>
          <w:p w14:paraId="774C5694" w14:textId="77777777" w:rsidR="00692CCE" w:rsidRPr="0045142B" w:rsidRDefault="00692CCE" w:rsidP="008B7F63">
            <w:pPr>
              <w:spacing w:line="360" w:lineRule="auto"/>
              <w:ind w:right="-426"/>
              <w:rPr>
                <w:b/>
                <w:bCs/>
                <w:rtl/>
                <w:lang w:bidi="ar-IQ"/>
              </w:rPr>
            </w:pPr>
            <w:r w:rsidRPr="0045142B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8069" w:type="dxa"/>
            <w:shd w:val="clear" w:color="auto" w:fill="92D050"/>
          </w:tcPr>
          <w:p w14:paraId="46A2598A" w14:textId="77777777" w:rsidR="00692CCE" w:rsidRPr="0045142B" w:rsidRDefault="00692CCE" w:rsidP="00B636C1">
            <w:pPr>
              <w:spacing w:line="360" w:lineRule="auto"/>
              <w:ind w:right="-426"/>
              <w:jc w:val="center"/>
              <w:rPr>
                <w:b/>
                <w:bCs/>
                <w:rtl/>
                <w:lang w:bidi="ar-IQ"/>
              </w:rPr>
            </w:pPr>
            <w:r w:rsidRPr="0045142B">
              <w:rPr>
                <w:rFonts w:hint="cs"/>
                <w:b/>
                <w:bCs/>
                <w:rtl/>
                <w:lang w:bidi="ar-IQ"/>
              </w:rPr>
              <w:t>تبين أنها</w:t>
            </w:r>
          </w:p>
        </w:tc>
        <w:tc>
          <w:tcPr>
            <w:tcW w:w="2520" w:type="dxa"/>
            <w:shd w:val="clear" w:color="auto" w:fill="92D050"/>
          </w:tcPr>
          <w:p w14:paraId="5D51D195" w14:textId="77777777" w:rsidR="00692CCE" w:rsidRPr="0045142B" w:rsidRDefault="00BA67A4" w:rsidP="008B7F63">
            <w:pPr>
              <w:spacing w:line="360" w:lineRule="auto"/>
              <w:ind w:right="-426"/>
              <w:jc w:val="center"/>
              <w:rPr>
                <w:b/>
                <w:bCs/>
                <w:rtl/>
                <w:lang w:bidi="ar-IQ"/>
              </w:rPr>
            </w:pPr>
            <w:r w:rsidRPr="0045142B">
              <w:rPr>
                <w:rFonts w:hint="cs"/>
                <w:b/>
                <w:bCs/>
                <w:rtl/>
                <w:lang w:bidi="ar-IQ"/>
              </w:rPr>
              <w:t>نعم او لا</w:t>
            </w:r>
          </w:p>
        </w:tc>
      </w:tr>
      <w:tr w:rsidR="00692CCE" w:rsidRPr="0045142B" w14:paraId="4DF2A9D2" w14:textId="77777777" w:rsidTr="00016219">
        <w:tc>
          <w:tcPr>
            <w:tcW w:w="565" w:type="dxa"/>
            <w:shd w:val="clear" w:color="auto" w:fill="92D050"/>
          </w:tcPr>
          <w:p w14:paraId="4C3701FF" w14:textId="77777777" w:rsidR="00692CCE" w:rsidRPr="0045142B" w:rsidRDefault="00692CCE" w:rsidP="001E49D5">
            <w:pPr>
              <w:spacing w:line="360" w:lineRule="auto"/>
              <w:ind w:right="-426"/>
              <w:jc w:val="both"/>
              <w:rPr>
                <w:b/>
                <w:bCs/>
                <w:rtl/>
                <w:lang w:bidi="ar-IQ"/>
              </w:rPr>
            </w:pPr>
            <w:r w:rsidRPr="0045142B"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8069" w:type="dxa"/>
          </w:tcPr>
          <w:p w14:paraId="755475A4" w14:textId="45325C21" w:rsidR="00692CCE" w:rsidRPr="0045142B" w:rsidRDefault="00D50F2D" w:rsidP="00CF04D9">
            <w:pPr>
              <w:spacing w:line="360" w:lineRule="auto"/>
              <w:jc w:val="both"/>
              <w:rPr>
                <w:b/>
                <w:bCs/>
                <w:rtl/>
                <w:lang w:bidi="ar-IQ"/>
              </w:rPr>
            </w:pPr>
            <w:r w:rsidRPr="0045142B">
              <w:rPr>
                <w:rFonts w:hint="cs"/>
                <w:b/>
                <w:bCs/>
                <w:rtl/>
                <w:lang w:bidi="ar-IQ"/>
              </w:rPr>
              <w:t>*</w:t>
            </w:r>
            <w:r w:rsidR="006D140F" w:rsidRPr="0045142B">
              <w:rPr>
                <w:rFonts w:hint="cs"/>
                <w:b/>
                <w:bCs/>
                <w:rtl/>
                <w:lang w:bidi="ar-IQ"/>
              </w:rPr>
              <w:t xml:space="preserve">ان </w:t>
            </w:r>
            <w:r w:rsidR="00692CCE" w:rsidRPr="0045142B">
              <w:rPr>
                <w:rFonts w:hint="cs"/>
                <w:b/>
                <w:bCs/>
                <w:rtl/>
                <w:lang w:bidi="ar-IQ"/>
              </w:rPr>
              <w:t>البحوث</w:t>
            </w:r>
            <w:r w:rsidR="006D140F" w:rsidRPr="0045142B">
              <w:rPr>
                <w:rFonts w:hint="cs"/>
                <w:b/>
                <w:bCs/>
                <w:rtl/>
                <w:lang w:bidi="ar-IQ"/>
              </w:rPr>
              <w:t xml:space="preserve"> مسجلة ضمن الخطة العلمية في القسم</w:t>
            </w:r>
            <w:r w:rsidR="008C501C" w:rsidRPr="0045142B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6D140F" w:rsidRPr="0045142B">
              <w:rPr>
                <w:rFonts w:hint="cs"/>
                <w:b/>
                <w:bCs/>
                <w:rtl/>
                <w:lang w:bidi="ar-IQ"/>
              </w:rPr>
              <w:t>وقد صادق عليها مجلس الكلية</w:t>
            </w:r>
            <w:r w:rsidR="008B7F63" w:rsidRPr="0045142B">
              <w:rPr>
                <w:rFonts w:hint="cs"/>
                <w:b/>
                <w:bCs/>
                <w:rtl/>
                <w:lang w:bidi="ar-IQ"/>
              </w:rPr>
              <w:t>.</w:t>
            </w:r>
          </w:p>
        </w:tc>
        <w:tc>
          <w:tcPr>
            <w:tcW w:w="2520" w:type="dxa"/>
          </w:tcPr>
          <w:p w14:paraId="443204E5" w14:textId="77777777" w:rsidR="00692CCE" w:rsidRPr="0045142B" w:rsidRDefault="00692CCE" w:rsidP="00B636C1">
            <w:pPr>
              <w:spacing w:line="360" w:lineRule="auto"/>
              <w:ind w:right="-426"/>
              <w:jc w:val="both"/>
              <w:rPr>
                <w:b/>
                <w:bCs/>
                <w:rtl/>
                <w:lang w:bidi="ar-IQ"/>
              </w:rPr>
            </w:pPr>
          </w:p>
        </w:tc>
      </w:tr>
      <w:tr w:rsidR="00692CCE" w:rsidRPr="0045142B" w14:paraId="40E0614F" w14:textId="77777777" w:rsidTr="00016219">
        <w:tc>
          <w:tcPr>
            <w:tcW w:w="565" w:type="dxa"/>
            <w:shd w:val="clear" w:color="auto" w:fill="92D050"/>
          </w:tcPr>
          <w:p w14:paraId="7169B4F4" w14:textId="77777777" w:rsidR="00692CCE" w:rsidRPr="0045142B" w:rsidRDefault="00692CCE" w:rsidP="001E49D5">
            <w:pPr>
              <w:spacing w:line="360" w:lineRule="auto"/>
              <w:ind w:right="-426"/>
              <w:jc w:val="both"/>
              <w:rPr>
                <w:b/>
                <w:bCs/>
                <w:rtl/>
                <w:lang w:bidi="ar-IQ"/>
              </w:rPr>
            </w:pPr>
            <w:r w:rsidRPr="0045142B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8069" w:type="dxa"/>
          </w:tcPr>
          <w:p w14:paraId="7F4FE268" w14:textId="4C1CC098" w:rsidR="00692CCE" w:rsidRPr="0045142B" w:rsidRDefault="00692CCE" w:rsidP="00CE4746">
            <w:pPr>
              <w:spacing w:line="360" w:lineRule="auto"/>
              <w:jc w:val="both"/>
              <w:rPr>
                <w:b/>
                <w:bCs/>
                <w:rtl/>
                <w:lang w:bidi="ar-IQ"/>
              </w:rPr>
            </w:pPr>
            <w:r w:rsidRPr="0045142B">
              <w:rPr>
                <w:rFonts w:hint="cs"/>
                <w:b/>
                <w:bCs/>
                <w:rtl/>
                <w:lang w:bidi="ar-IQ"/>
              </w:rPr>
              <w:t>بعد الاطلاع على ا</w:t>
            </w:r>
            <w:r w:rsidR="006D140F" w:rsidRPr="0045142B">
              <w:rPr>
                <w:rFonts w:hint="cs"/>
                <w:b/>
                <w:bCs/>
                <w:rtl/>
                <w:lang w:bidi="ar-IQ"/>
              </w:rPr>
              <w:t>لأ</w:t>
            </w:r>
            <w:r w:rsidRPr="0045142B">
              <w:rPr>
                <w:rFonts w:hint="cs"/>
                <w:b/>
                <w:bCs/>
                <w:rtl/>
                <w:lang w:bidi="ar-IQ"/>
              </w:rPr>
              <w:t>مر الجامعي</w:t>
            </w:r>
            <w:r w:rsidR="006D140F" w:rsidRPr="0045142B">
              <w:rPr>
                <w:rFonts w:hint="cs"/>
                <w:b/>
                <w:bCs/>
                <w:rtl/>
                <w:lang w:bidi="ar-IQ"/>
              </w:rPr>
              <w:t xml:space="preserve"> الخاص بأ</w:t>
            </w:r>
            <w:r w:rsidRPr="0045142B">
              <w:rPr>
                <w:rFonts w:hint="cs"/>
                <w:b/>
                <w:bCs/>
                <w:rtl/>
                <w:lang w:bidi="ar-IQ"/>
              </w:rPr>
              <w:t>خر شهادة</w:t>
            </w:r>
            <w:r w:rsidR="00A1071B">
              <w:rPr>
                <w:b/>
                <w:bCs/>
                <w:lang w:bidi="ar-IQ"/>
              </w:rPr>
              <w:t xml:space="preserve"> </w:t>
            </w:r>
            <w:r w:rsidR="00A1071B">
              <w:rPr>
                <w:rFonts w:hint="cs"/>
                <w:b/>
                <w:bCs/>
                <w:rtl/>
                <w:lang w:bidi="ar-IQ"/>
              </w:rPr>
              <w:t xml:space="preserve">والاطلاع على النسخة الورقية منها وعلى عنوانها ومعرفة الاختصاص </w:t>
            </w:r>
            <w:proofErr w:type="gramStart"/>
            <w:r w:rsidR="00A1071B">
              <w:rPr>
                <w:rFonts w:hint="cs"/>
                <w:b/>
                <w:bCs/>
                <w:rtl/>
                <w:lang w:bidi="ar-IQ"/>
              </w:rPr>
              <w:t>الدقيق ,</w:t>
            </w:r>
            <w:proofErr w:type="gramEnd"/>
            <w:r w:rsidR="00A1071B">
              <w:rPr>
                <w:rFonts w:hint="cs"/>
                <w:b/>
                <w:bCs/>
                <w:rtl/>
                <w:lang w:bidi="ar-IQ"/>
              </w:rPr>
              <w:t xml:space="preserve"> فأن بحوث الترقية تقع ضمن الاختصاص الدقيق لطالب الترقية </w:t>
            </w:r>
            <w:r w:rsidRPr="0045142B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A51A36" w:rsidRPr="0045142B">
              <w:rPr>
                <w:rFonts w:hint="cs"/>
                <w:b/>
                <w:bCs/>
                <w:rtl/>
                <w:lang w:bidi="ar-IQ"/>
              </w:rPr>
              <w:t>.</w:t>
            </w:r>
            <w:r w:rsidRPr="0045142B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2520" w:type="dxa"/>
          </w:tcPr>
          <w:p w14:paraId="36ADB408" w14:textId="77777777" w:rsidR="00692CCE" w:rsidRPr="0045142B" w:rsidRDefault="00692CCE" w:rsidP="00B636C1">
            <w:pPr>
              <w:spacing w:line="360" w:lineRule="auto"/>
              <w:jc w:val="both"/>
              <w:rPr>
                <w:b/>
                <w:bCs/>
                <w:rtl/>
                <w:lang w:bidi="ar-IQ"/>
              </w:rPr>
            </w:pPr>
          </w:p>
        </w:tc>
      </w:tr>
      <w:tr w:rsidR="00692CCE" w:rsidRPr="0045142B" w14:paraId="6EE2C57D" w14:textId="77777777" w:rsidTr="00016219">
        <w:tc>
          <w:tcPr>
            <w:tcW w:w="565" w:type="dxa"/>
            <w:shd w:val="clear" w:color="auto" w:fill="92D050"/>
          </w:tcPr>
          <w:p w14:paraId="7B01FBB2" w14:textId="77777777" w:rsidR="00692CCE" w:rsidRPr="0045142B" w:rsidRDefault="00692CCE" w:rsidP="001E49D5">
            <w:pPr>
              <w:spacing w:line="360" w:lineRule="auto"/>
              <w:ind w:right="-426"/>
              <w:jc w:val="both"/>
              <w:rPr>
                <w:b/>
                <w:bCs/>
                <w:rtl/>
                <w:lang w:bidi="ar-IQ"/>
              </w:rPr>
            </w:pPr>
            <w:r w:rsidRPr="0045142B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8069" w:type="dxa"/>
          </w:tcPr>
          <w:p w14:paraId="1621E05D" w14:textId="77777777" w:rsidR="00692CCE" w:rsidRPr="0045142B" w:rsidRDefault="00B240B8" w:rsidP="00B240B8">
            <w:pPr>
              <w:spacing w:line="360" w:lineRule="auto"/>
              <w:jc w:val="both"/>
              <w:rPr>
                <w:b/>
                <w:bCs/>
                <w:rtl/>
                <w:lang w:bidi="ar-IQ"/>
              </w:rPr>
            </w:pPr>
            <w:r w:rsidRPr="0045142B">
              <w:rPr>
                <w:rFonts w:hint="cs"/>
                <w:b/>
                <w:bCs/>
                <w:rtl/>
                <w:lang w:bidi="ar-IQ"/>
              </w:rPr>
              <w:t xml:space="preserve">تم تدقيق </w:t>
            </w:r>
            <w:r w:rsidR="00692CCE" w:rsidRPr="0045142B">
              <w:rPr>
                <w:rFonts w:hint="cs"/>
                <w:b/>
                <w:bCs/>
                <w:rtl/>
                <w:lang w:bidi="ar-IQ"/>
              </w:rPr>
              <w:t xml:space="preserve">البحوث المنشورة </w:t>
            </w:r>
            <w:proofErr w:type="gramStart"/>
            <w:r w:rsidR="006D140F" w:rsidRPr="0045142B">
              <w:rPr>
                <w:rFonts w:hint="cs"/>
                <w:b/>
                <w:bCs/>
                <w:rtl/>
                <w:lang w:bidi="ar-IQ"/>
              </w:rPr>
              <w:t>( فعليا</w:t>
            </w:r>
            <w:proofErr w:type="gramEnd"/>
            <w:r w:rsidR="006D140F" w:rsidRPr="0045142B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692CCE" w:rsidRPr="0045142B">
              <w:rPr>
                <w:rFonts w:hint="cs"/>
                <w:b/>
                <w:bCs/>
                <w:rtl/>
                <w:lang w:bidi="ar-IQ"/>
              </w:rPr>
              <w:t>او المقبولة للنشر</w:t>
            </w:r>
            <w:r w:rsidR="006D140F" w:rsidRPr="0045142B">
              <w:rPr>
                <w:rFonts w:hint="cs"/>
                <w:b/>
                <w:bCs/>
                <w:rtl/>
                <w:lang w:bidi="ar-IQ"/>
              </w:rPr>
              <w:t xml:space="preserve">) </w:t>
            </w:r>
            <w:r w:rsidR="008B7F63" w:rsidRPr="0045142B">
              <w:rPr>
                <w:rFonts w:hint="cs"/>
                <w:b/>
                <w:bCs/>
                <w:rtl/>
                <w:lang w:bidi="ar-IQ"/>
              </w:rPr>
              <w:t>واتخاذ</w:t>
            </w:r>
            <w:r w:rsidRPr="0045142B">
              <w:rPr>
                <w:rFonts w:hint="cs"/>
                <w:b/>
                <w:bCs/>
                <w:rtl/>
                <w:lang w:bidi="ar-IQ"/>
              </w:rPr>
              <w:t xml:space="preserve"> اللازم بشأنها</w:t>
            </w:r>
            <w:r w:rsidR="006D140F" w:rsidRPr="0045142B">
              <w:rPr>
                <w:rFonts w:hint="cs"/>
                <w:b/>
                <w:bCs/>
                <w:rtl/>
                <w:lang w:bidi="ar-IQ"/>
              </w:rPr>
              <w:t>.( يرفق نسخة من اعتمادية المجلات)</w:t>
            </w:r>
            <w:r w:rsidR="00A51A36" w:rsidRPr="0045142B">
              <w:rPr>
                <w:rFonts w:hint="cs"/>
                <w:b/>
                <w:bCs/>
                <w:rtl/>
                <w:lang w:bidi="ar-IQ"/>
              </w:rPr>
              <w:t>.</w:t>
            </w:r>
            <w:r w:rsidR="00692CCE" w:rsidRPr="0045142B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2520" w:type="dxa"/>
          </w:tcPr>
          <w:p w14:paraId="2CA91DA3" w14:textId="77777777" w:rsidR="00692CCE" w:rsidRPr="0045142B" w:rsidRDefault="00692CCE" w:rsidP="00B636C1">
            <w:pPr>
              <w:spacing w:line="360" w:lineRule="auto"/>
              <w:ind w:right="-426"/>
              <w:jc w:val="both"/>
              <w:rPr>
                <w:b/>
                <w:bCs/>
                <w:rtl/>
                <w:lang w:bidi="ar-IQ"/>
              </w:rPr>
            </w:pPr>
          </w:p>
        </w:tc>
      </w:tr>
      <w:tr w:rsidR="00692CCE" w:rsidRPr="0045142B" w14:paraId="09A596FE" w14:textId="77777777" w:rsidTr="00016219">
        <w:tc>
          <w:tcPr>
            <w:tcW w:w="565" w:type="dxa"/>
            <w:shd w:val="clear" w:color="auto" w:fill="92D050"/>
          </w:tcPr>
          <w:p w14:paraId="0CBF2CFF" w14:textId="77777777" w:rsidR="00692CCE" w:rsidRPr="0045142B" w:rsidRDefault="00692CCE" w:rsidP="001E49D5">
            <w:pPr>
              <w:spacing w:line="360" w:lineRule="auto"/>
              <w:ind w:right="-426"/>
              <w:jc w:val="both"/>
              <w:rPr>
                <w:b/>
                <w:bCs/>
                <w:rtl/>
                <w:lang w:bidi="ar-IQ"/>
              </w:rPr>
            </w:pPr>
            <w:r w:rsidRPr="0045142B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8069" w:type="dxa"/>
          </w:tcPr>
          <w:p w14:paraId="1D2DEB5C" w14:textId="38053521" w:rsidR="00692CCE" w:rsidRPr="0045142B" w:rsidRDefault="00692CCE" w:rsidP="00CE4746">
            <w:pPr>
              <w:tabs>
                <w:tab w:val="left" w:pos="1548"/>
              </w:tabs>
              <w:spacing w:line="360" w:lineRule="auto"/>
              <w:jc w:val="both"/>
              <w:rPr>
                <w:b/>
                <w:bCs/>
                <w:rtl/>
                <w:lang w:bidi="ar-IQ"/>
              </w:rPr>
            </w:pPr>
            <w:r w:rsidRPr="0045142B">
              <w:rPr>
                <w:rFonts w:hint="cs"/>
                <w:b/>
                <w:bCs/>
                <w:rtl/>
                <w:lang w:bidi="ar-IQ"/>
              </w:rPr>
              <w:t xml:space="preserve">  </w:t>
            </w:r>
            <w:r w:rsidR="00CE4746" w:rsidRPr="0045142B">
              <w:rPr>
                <w:rFonts w:hint="cs"/>
                <w:b/>
                <w:bCs/>
                <w:rtl/>
                <w:lang w:bidi="ar-IQ"/>
              </w:rPr>
              <w:t xml:space="preserve">ان جميع </w:t>
            </w:r>
            <w:r w:rsidRPr="0045142B">
              <w:rPr>
                <w:rFonts w:hint="cs"/>
                <w:b/>
                <w:bCs/>
                <w:rtl/>
                <w:lang w:bidi="ar-IQ"/>
              </w:rPr>
              <w:t>مرفقات الجدول</w:t>
            </w:r>
            <w:r w:rsidR="00CE4746" w:rsidRPr="0045142B">
              <w:rPr>
                <w:rFonts w:hint="cs"/>
                <w:b/>
                <w:bCs/>
                <w:rtl/>
                <w:lang w:bidi="ar-IQ"/>
              </w:rPr>
              <w:t xml:space="preserve"> رقم (2) المخصص للنشاطات وخدمة المجتمع موثقة, مع ارفاق نسخة من </w:t>
            </w:r>
            <w:r w:rsidR="008B7F63" w:rsidRPr="0045142B">
              <w:rPr>
                <w:rFonts w:hint="cs"/>
                <w:b/>
                <w:bCs/>
                <w:rtl/>
                <w:lang w:bidi="ar-IQ"/>
              </w:rPr>
              <w:t>الأوام</w:t>
            </w:r>
            <w:r w:rsidR="008B7F63" w:rsidRPr="0045142B">
              <w:rPr>
                <w:rFonts w:hint="eastAsia"/>
                <w:b/>
                <w:bCs/>
                <w:rtl/>
                <w:lang w:bidi="ar-IQ"/>
              </w:rPr>
              <w:t>ر</w:t>
            </w:r>
            <w:r w:rsidR="00CE4746" w:rsidRPr="0045142B">
              <w:rPr>
                <w:rFonts w:hint="cs"/>
                <w:b/>
                <w:bCs/>
                <w:rtl/>
                <w:lang w:bidi="ar-IQ"/>
              </w:rPr>
              <w:t xml:space="preserve"> والكتب الرسمية الخاصة بها</w:t>
            </w:r>
            <w:r w:rsidR="00A51A36" w:rsidRPr="0045142B">
              <w:rPr>
                <w:rFonts w:hint="cs"/>
                <w:b/>
                <w:bCs/>
                <w:rtl/>
                <w:lang w:bidi="ar-IQ"/>
              </w:rPr>
              <w:t>.</w:t>
            </w:r>
          </w:p>
        </w:tc>
        <w:tc>
          <w:tcPr>
            <w:tcW w:w="2520" w:type="dxa"/>
          </w:tcPr>
          <w:p w14:paraId="05AAEF28" w14:textId="77777777" w:rsidR="00692CCE" w:rsidRPr="0045142B" w:rsidRDefault="00692CCE" w:rsidP="00C42981">
            <w:pPr>
              <w:spacing w:line="360" w:lineRule="auto"/>
              <w:ind w:left="-199" w:right="-426"/>
              <w:jc w:val="both"/>
              <w:rPr>
                <w:b/>
                <w:bCs/>
                <w:rtl/>
                <w:lang w:bidi="ar-IQ"/>
              </w:rPr>
            </w:pPr>
          </w:p>
        </w:tc>
      </w:tr>
      <w:tr w:rsidR="00C06DBD" w:rsidRPr="0045142B" w14:paraId="18AA089A" w14:textId="77777777" w:rsidTr="00016219">
        <w:tc>
          <w:tcPr>
            <w:tcW w:w="565" w:type="dxa"/>
            <w:shd w:val="clear" w:color="auto" w:fill="92D050"/>
          </w:tcPr>
          <w:p w14:paraId="64F77607" w14:textId="4E18BDF5" w:rsidR="00C06DBD" w:rsidRPr="0045142B" w:rsidRDefault="00C06DBD" w:rsidP="001E49D5">
            <w:pPr>
              <w:spacing w:line="360" w:lineRule="auto"/>
              <w:ind w:right="-426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8069" w:type="dxa"/>
          </w:tcPr>
          <w:p w14:paraId="0477E0A2" w14:textId="61EFA39C" w:rsidR="00651626" w:rsidRPr="0045142B" w:rsidRDefault="00651626" w:rsidP="00651626">
            <w:pPr>
              <w:tabs>
                <w:tab w:val="left" w:pos="1548"/>
              </w:tabs>
              <w:spacing w:line="360" w:lineRule="auto"/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اختصاص المجلات العلمية المنشورة فيها البحوث والمقبولة للنشر هي في الاختصاص العام او الدقيق لطالب الترقية </w:t>
            </w:r>
          </w:p>
        </w:tc>
        <w:tc>
          <w:tcPr>
            <w:tcW w:w="2520" w:type="dxa"/>
          </w:tcPr>
          <w:p w14:paraId="05F16485" w14:textId="77777777" w:rsidR="00C06DBD" w:rsidRPr="0045142B" w:rsidRDefault="00C06DBD" w:rsidP="00C42981">
            <w:pPr>
              <w:spacing w:line="360" w:lineRule="auto"/>
              <w:ind w:left="-199" w:right="-426"/>
              <w:jc w:val="both"/>
              <w:rPr>
                <w:b/>
                <w:bCs/>
                <w:rtl/>
                <w:lang w:bidi="ar-IQ"/>
              </w:rPr>
            </w:pPr>
          </w:p>
        </w:tc>
      </w:tr>
    </w:tbl>
    <w:p w14:paraId="309E505D" w14:textId="77777777" w:rsidR="00B636C1" w:rsidRPr="00016219" w:rsidRDefault="004414ED" w:rsidP="00016219">
      <w:pPr>
        <w:pStyle w:val="a4"/>
        <w:numPr>
          <w:ilvl w:val="0"/>
          <w:numId w:val="4"/>
        </w:numPr>
        <w:spacing w:line="360" w:lineRule="auto"/>
        <w:ind w:right="-851"/>
        <w:jc w:val="both"/>
        <w:rPr>
          <w:b/>
          <w:bCs/>
          <w:sz w:val="20"/>
          <w:szCs w:val="20"/>
          <w:rtl/>
          <w:lang w:bidi="ar-IQ"/>
        </w:rPr>
      </w:pPr>
      <w:r w:rsidRPr="00016219">
        <w:rPr>
          <w:rFonts w:hint="cs"/>
          <w:b/>
          <w:bCs/>
          <w:sz w:val="20"/>
          <w:szCs w:val="20"/>
          <w:rtl/>
          <w:lang w:bidi="ar-IQ"/>
        </w:rPr>
        <w:t xml:space="preserve">اشارة الى </w:t>
      </w:r>
      <w:r w:rsidR="00B240B8" w:rsidRPr="00016219">
        <w:rPr>
          <w:rFonts w:hint="cs"/>
          <w:b/>
          <w:bCs/>
          <w:sz w:val="20"/>
          <w:szCs w:val="20"/>
          <w:rtl/>
          <w:lang w:bidi="ar-IQ"/>
        </w:rPr>
        <w:t>تسلسل</w:t>
      </w:r>
      <w:r w:rsidRPr="00016219">
        <w:rPr>
          <w:rFonts w:hint="cs"/>
          <w:b/>
          <w:bCs/>
          <w:sz w:val="20"/>
          <w:szCs w:val="20"/>
          <w:rtl/>
          <w:lang w:bidi="ar-IQ"/>
        </w:rPr>
        <w:t xml:space="preserve"> (11) من</w:t>
      </w:r>
      <w:r w:rsidR="00B240B8" w:rsidRPr="00016219">
        <w:rPr>
          <w:rFonts w:hint="cs"/>
          <w:b/>
          <w:bCs/>
          <w:sz w:val="20"/>
          <w:szCs w:val="20"/>
          <w:rtl/>
          <w:lang w:bidi="ar-IQ"/>
        </w:rPr>
        <w:t xml:space="preserve"> صفحة </w:t>
      </w:r>
      <w:r w:rsidR="005831BE" w:rsidRPr="00016219">
        <w:rPr>
          <w:rFonts w:hint="cs"/>
          <w:b/>
          <w:bCs/>
          <w:sz w:val="20"/>
          <w:szCs w:val="20"/>
          <w:rtl/>
          <w:lang w:bidi="ar-IQ"/>
        </w:rPr>
        <w:t xml:space="preserve">10 من </w:t>
      </w:r>
      <w:r w:rsidR="008C501C" w:rsidRPr="00016219">
        <w:rPr>
          <w:rFonts w:hint="cs"/>
          <w:b/>
          <w:bCs/>
          <w:sz w:val="20"/>
          <w:szCs w:val="20"/>
          <w:rtl/>
          <w:lang w:bidi="ar-IQ"/>
        </w:rPr>
        <w:t>دليل</w:t>
      </w:r>
      <w:r w:rsidRPr="00016219">
        <w:rPr>
          <w:rFonts w:hint="cs"/>
          <w:b/>
          <w:bCs/>
          <w:sz w:val="20"/>
          <w:szCs w:val="20"/>
          <w:rtl/>
          <w:lang w:bidi="ar-IQ"/>
        </w:rPr>
        <w:t xml:space="preserve"> الترقيات العلمية </w:t>
      </w:r>
      <w:r w:rsidR="008C501C" w:rsidRPr="00016219">
        <w:rPr>
          <w:rFonts w:hint="cs"/>
          <w:b/>
          <w:bCs/>
          <w:sz w:val="20"/>
          <w:szCs w:val="20"/>
          <w:rtl/>
          <w:lang w:bidi="ar-IQ"/>
        </w:rPr>
        <w:t xml:space="preserve">في جامعة بغداد </w:t>
      </w:r>
      <w:r w:rsidR="00B240B8" w:rsidRPr="00016219">
        <w:rPr>
          <w:rFonts w:hint="cs"/>
          <w:b/>
          <w:bCs/>
          <w:sz w:val="20"/>
          <w:szCs w:val="20"/>
          <w:rtl/>
          <w:lang w:bidi="ar-IQ"/>
        </w:rPr>
        <w:t xml:space="preserve">الخاص بتعليمات </w:t>
      </w:r>
      <w:proofErr w:type="gramStart"/>
      <w:r w:rsidRPr="00016219">
        <w:rPr>
          <w:rFonts w:hint="cs"/>
          <w:b/>
          <w:bCs/>
          <w:sz w:val="20"/>
          <w:szCs w:val="20"/>
          <w:rtl/>
          <w:lang w:bidi="ar-IQ"/>
        </w:rPr>
        <w:t>رقم(</w:t>
      </w:r>
      <w:proofErr w:type="gramEnd"/>
      <w:r w:rsidRPr="00016219">
        <w:rPr>
          <w:rFonts w:hint="cs"/>
          <w:b/>
          <w:bCs/>
          <w:sz w:val="20"/>
          <w:szCs w:val="20"/>
          <w:rtl/>
          <w:lang w:bidi="ar-IQ"/>
        </w:rPr>
        <w:t xml:space="preserve">167) لسنة (2017) الصادرة من الوزارة الخاصة بالنتاجات العلمية المقدمة في معاملة الترقية العلمية التي نص على </w:t>
      </w:r>
      <w:r w:rsidR="00B240B8" w:rsidRPr="00016219">
        <w:rPr>
          <w:rFonts w:hint="cs"/>
          <w:b/>
          <w:bCs/>
          <w:sz w:val="20"/>
          <w:szCs w:val="20"/>
          <w:rtl/>
          <w:lang w:bidi="ar-IQ"/>
        </w:rPr>
        <w:t>الاتي</w:t>
      </w:r>
      <w:r w:rsidRPr="00016219">
        <w:rPr>
          <w:rFonts w:hint="cs"/>
          <w:b/>
          <w:bCs/>
          <w:sz w:val="20"/>
          <w:szCs w:val="20"/>
          <w:rtl/>
          <w:lang w:bidi="ar-IQ"/>
        </w:rPr>
        <w:t xml:space="preserve"> ((يجب ان تكون جميع النتاجات العلمية المقد</w:t>
      </w:r>
      <w:r w:rsidR="00016219" w:rsidRPr="00016219">
        <w:rPr>
          <w:rFonts w:hint="cs"/>
          <w:b/>
          <w:bCs/>
          <w:sz w:val="20"/>
          <w:szCs w:val="20"/>
          <w:rtl/>
          <w:lang w:bidi="ar-IQ"/>
        </w:rPr>
        <w:t>مة في معاملة الترقية مخططاً لها،</w:t>
      </w:r>
      <w:r w:rsidRPr="00016219">
        <w:rPr>
          <w:rFonts w:hint="cs"/>
          <w:b/>
          <w:bCs/>
          <w:sz w:val="20"/>
          <w:szCs w:val="20"/>
          <w:rtl/>
          <w:lang w:bidi="ar-IQ"/>
        </w:rPr>
        <w:t xml:space="preserve"> وقد أقرتها اللجان</w:t>
      </w:r>
      <w:r w:rsidR="00016219">
        <w:rPr>
          <w:rFonts w:hint="cs"/>
          <w:b/>
          <w:bCs/>
          <w:sz w:val="20"/>
          <w:szCs w:val="20"/>
          <w:rtl/>
          <w:lang w:bidi="ar-IQ"/>
        </w:rPr>
        <w:t xml:space="preserve"> العلمية في الأقسام، </w:t>
      </w:r>
      <w:r w:rsidRPr="00016219">
        <w:rPr>
          <w:rFonts w:hint="cs"/>
          <w:b/>
          <w:bCs/>
          <w:sz w:val="20"/>
          <w:szCs w:val="20"/>
          <w:rtl/>
          <w:lang w:bidi="ar-IQ"/>
        </w:rPr>
        <w:t>ويجب على جميع الباحثين تسجيل بحوثهم المعتمدة لأغراض الترقية العلمية</w:t>
      </w:r>
      <w:r w:rsidR="00016219">
        <w:rPr>
          <w:rFonts w:hint="cs"/>
          <w:b/>
          <w:bCs/>
          <w:sz w:val="20"/>
          <w:szCs w:val="20"/>
          <w:rtl/>
          <w:lang w:bidi="ar-IQ"/>
        </w:rPr>
        <w:t>،</w:t>
      </w:r>
      <w:r w:rsidR="004071F1" w:rsidRPr="00016219">
        <w:rPr>
          <w:rFonts w:hint="cs"/>
          <w:b/>
          <w:bCs/>
          <w:sz w:val="20"/>
          <w:szCs w:val="20"/>
          <w:rtl/>
          <w:lang w:bidi="ar-IQ"/>
        </w:rPr>
        <w:t xml:space="preserve"> </w:t>
      </w:r>
      <w:r w:rsidR="00016219">
        <w:rPr>
          <w:rFonts w:hint="cs"/>
          <w:b/>
          <w:bCs/>
          <w:sz w:val="20"/>
          <w:szCs w:val="20"/>
          <w:rtl/>
          <w:lang w:bidi="ar-IQ"/>
        </w:rPr>
        <w:t>و</w:t>
      </w:r>
      <w:r w:rsidRPr="00016219">
        <w:rPr>
          <w:rFonts w:hint="cs"/>
          <w:b/>
          <w:bCs/>
          <w:sz w:val="20"/>
          <w:szCs w:val="20"/>
          <w:rtl/>
          <w:lang w:bidi="ar-IQ"/>
        </w:rPr>
        <w:t>أذ ان البحث ( غير مسجل) لا يدخل ضمن الترقيات العلمية.</w:t>
      </w:r>
    </w:p>
    <w:p w14:paraId="447DBB34" w14:textId="77777777" w:rsidR="00B442FA" w:rsidRDefault="00B442FA" w:rsidP="00A073D0">
      <w:pPr>
        <w:spacing w:line="360" w:lineRule="auto"/>
        <w:ind w:left="-199" w:right="-426"/>
        <w:jc w:val="both"/>
        <w:rPr>
          <w:b/>
          <w:bCs/>
          <w:sz w:val="36"/>
          <w:szCs w:val="36"/>
          <w:rtl/>
          <w:lang w:bidi="ar-IQ"/>
        </w:rPr>
      </w:pPr>
    </w:p>
    <w:p w14:paraId="5D6817C0" w14:textId="77777777" w:rsidR="0045142B" w:rsidRDefault="0045142B" w:rsidP="00D6449E">
      <w:pPr>
        <w:spacing w:line="360" w:lineRule="auto"/>
        <w:ind w:left="-199" w:right="-426"/>
        <w:jc w:val="both"/>
        <w:rPr>
          <w:b/>
          <w:bCs/>
          <w:sz w:val="28"/>
          <w:szCs w:val="28"/>
          <w:rtl/>
          <w:lang w:bidi="ar-IQ"/>
        </w:rPr>
      </w:pPr>
    </w:p>
    <w:p w14:paraId="22804967" w14:textId="0ECCAF27" w:rsidR="001E49D5" w:rsidRPr="00B636C1" w:rsidRDefault="00D6449E" w:rsidP="00D6449E">
      <w:pPr>
        <w:spacing w:line="360" w:lineRule="auto"/>
        <w:ind w:left="-199" w:right="-426"/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عضو</w:t>
      </w:r>
      <w:r w:rsidR="00016219">
        <w:rPr>
          <w:rFonts w:hint="cs"/>
          <w:b/>
          <w:bCs/>
          <w:sz w:val="28"/>
          <w:szCs w:val="28"/>
          <w:rtl/>
          <w:lang w:bidi="ar-IQ"/>
        </w:rPr>
        <w:t>اً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="00A073D0" w:rsidRPr="00B636C1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proofErr w:type="spellStart"/>
      <w:r w:rsidR="00A073D0" w:rsidRPr="00B636C1">
        <w:rPr>
          <w:rFonts w:hint="cs"/>
          <w:b/>
          <w:bCs/>
          <w:sz w:val="28"/>
          <w:szCs w:val="28"/>
          <w:rtl/>
          <w:lang w:bidi="ar-IQ"/>
        </w:rPr>
        <w:t>عضو</w:t>
      </w:r>
      <w:r w:rsidR="00016219">
        <w:rPr>
          <w:rFonts w:hint="cs"/>
          <w:b/>
          <w:bCs/>
          <w:sz w:val="28"/>
          <w:szCs w:val="28"/>
          <w:rtl/>
          <w:lang w:bidi="ar-IQ"/>
        </w:rPr>
        <w:t>اً</w:t>
      </w:r>
      <w:proofErr w:type="spellEnd"/>
      <w:r w:rsidR="00A073D0" w:rsidRPr="00B636C1">
        <w:rPr>
          <w:rFonts w:hint="cs"/>
          <w:b/>
          <w:bCs/>
          <w:sz w:val="28"/>
          <w:szCs w:val="28"/>
          <w:rtl/>
          <w:lang w:bidi="ar-IQ"/>
        </w:rPr>
        <w:t xml:space="preserve">           </w:t>
      </w:r>
      <w:proofErr w:type="spellStart"/>
      <w:r w:rsidR="00A073D0" w:rsidRPr="00B636C1">
        <w:rPr>
          <w:rFonts w:hint="cs"/>
          <w:b/>
          <w:bCs/>
          <w:sz w:val="28"/>
          <w:szCs w:val="28"/>
          <w:rtl/>
          <w:lang w:bidi="ar-IQ"/>
        </w:rPr>
        <w:t>عضو</w:t>
      </w:r>
      <w:r w:rsidR="00016219">
        <w:rPr>
          <w:rFonts w:hint="cs"/>
          <w:b/>
          <w:bCs/>
          <w:sz w:val="28"/>
          <w:szCs w:val="28"/>
          <w:rtl/>
          <w:lang w:bidi="ar-IQ"/>
        </w:rPr>
        <w:t>اً</w:t>
      </w:r>
      <w:proofErr w:type="spellEnd"/>
      <w:r w:rsidR="00A073D0" w:rsidRPr="00B636C1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="00B636C1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عضوا</w:t>
      </w:r>
      <w:r w:rsidR="00016219">
        <w:rPr>
          <w:rFonts w:hint="cs"/>
          <w:b/>
          <w:bCs/>
          <w:sz w:val="28"/>
          <w:szCs w:val="28"/>
          <w:rtl/>
          <w:lang w:bidi="ar-IQ"/>
        </w:rPr>
        <w:t>ً</w:t>
      </w:r>
      <w:proofErr w:type="spellEnd"/>
      <w:r w:rsidR="00B636C1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CF0BF2" w:rsidRPr="00B636C1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A073D0" w:rsidRPr="00B636C1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proofErr w:type="spellStart"/>
      <w:r w:rsidR="00A073D0" w:rsidRPr="00B636C1">
        <w:rPr>
          <w:rFonts w:hint="cs"/>
          <w:b/>
          <w:bCs/>
          <w:sz w:val="28"/>
          <w:szCs w:val="28"/>
          <w:rtl/>
          <w:lang w:bidi="ar-IQ"/>
        </w:rPr>
        <w:t>عضو</w:t>
      </w:r>
      <w:r w:rsidR="00016219">
        <w:rPr>
          <w:rFonts w:hint="cs"/>
          <w:b/>
          <w:bCs/>
          <w:sz w:val="28"/>
          <w:szCs w:val="28"/>
          <w:rtl/>
          <w:lang w:bidi="ar-IQ"/>
        </w:rPr>
        <w:t>اً</w:t>
      </w:r>
      <w:proofErr w:type="spellEnd"/>
      <w:r w:rsidR="00A073D0" w:rsidRPr="00B636C1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="00B636C1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عضوا</w:t>
      </w:r>
      <w:r w:rsidR="00016219">
        <w:rPr>
          <w:rFonts w:hint="cs"/>
          <w:b/>
          <w:bCs/>
          <w:sz w:val="28"/>
          <w:szCs w:val="28"/>
          <w:rtl/>
          <w:lang w:bidi="ar-IQ"/>
        </w:rPr>
        <w:t>ً</w:t>
      </w:r>
      <w:proofErr w:type="spellEnd"/>
      <w:r w:rsidR="00B636C1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r w:rsidR="00A073D0" w:rsidRPr="00B636C1">
        <w:rPr>
          <w:rFonts w:hint="cs"/>
          <w:b/>
          <w:bCs/>
          <w:sz w:val="28"/>
          <w:szCs w:val="28"/>
          <w:rtl/>
          <w:lang w:bidi="ar-IQ"/>
        </w:rPr>
        <w:t xml:space="preserve">  رئيس اللجنة العلمية</w:t>
      </w:r>
    </w:p>
    <w:sectPr w:rsidR="001E49D5" w:rsidRPr="00B636C1" w:rsidSect="00E4482F">
      <w:pgSz w:w="11906" w:h="16838"/>
      <w:pgMar w:top="1440" w:right="1440" w:bottom="1440" w:left="144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6B8B"/>
    <w:multiLevelType w:val="hybridMultilevel"/>
    <w:tmpl w:val="E5F6B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A673E"/>
    <w:multiLevelType w:val="hybridMultilevel"/>
    <w:tmpl w:val="EF5EA518"/>
    <w:lvl w:ilvl="0" w:tplc="C53E8A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3B4EF4"/>
    <w:multiLevelType w:val="hybridMultilevel"/>
    <w:tmpl w:val="56C2E4C0"/>
    <w:lvl w:ilvl="0" w:tplc="C53E8A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032EA8"/>
    <w:multiLevelType w:val="hybridMultilevel"/>
    <w:tmpl w:val="97D431E4"/>
    <w:lvl w:ilvl="0" w:tplc="6D6EB4CC">
      <w:numFmt w:val="bullet"/>
      <w:lvlText w:val=""/>
      <w:lvlJc w:val="left"/>
      <w:pPr>
        <w:ind w:left="-6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D5"/>
    <w:rsid w:val="000108B0"/>
    <w:rsid w:val="00016219"/>
    <w:rsid w:val="00024815"/>
    <w:rsid w:val="0002529D"/>
    <w:rsid w:val="000265D1"/>
    <w:rsid w:val="00030D20"/>
    <w:rsid w:val="00031C08"/>
    <w:rsid w:val="0003390B"/>
    <w:rsid w:val="00033D18"/>
    <w:rsid w:val="0003705E"/>
    <w:rsid w:val="00040EBF"/>
    <w:rsid w:val="00046D8A"/>
    <w:rsid w:val="00047D24"/>
    <w:rsid w:val="000624BE"/>
    <w:rsid w:val="00063E75"/>
    <w:rsid w:val="0007020E"/>
    <w:rsid w:val="00071AD9"/>
    <w:rsid w:val="000754AC"/>
    <w:rsid w:val="00077ED3"/>
    <w:rsid w:val="000842B5"/>
    <w:rsid w:val="000862A0"/>
    <w:rsid w:val="00091E8B"/>
    <w:rsid w:val="00095E09"/>
    <w:rsid w:val="000A2199"/>
    <w:rsid w:val="000A43FE"/>
    <w:rsid w:val="000B19A1"/>
    <w:rsid w:val="000B6F51"/>
    <w:rsid w:val="000C2C2C"/>
    <w:rsid w:val="000C6664"/>
    <w:rsid w:val="000D4106"/>
    <w:rsid w:val="000E4571"/>
    <w:rsid w:val="000F04DA"/>
    <w:rsid w:val="000F5AED"/>
    <w:rsid w:val="00100BD0"/>
    <w:rsid w:val="00104797"/>
    <w:rsid w:val="00106A00"/>
    <w:rsid w:val="001127B3"/>
    <w:rsid w:val="001245A7"/>
    <w:rsid w:val="00124B83"/>
    <w:rsid w:val="00126802"/>
    <w:rsid w:val="00130A62"/>
    <w:rsid w:val="00140DC6"/>
    <w:rsid w:val="0014161F"/>
    <w:rsid w:val="00144BF1"/>
    <w:rsid w:val="00144E23"/>
    <w:rsid w:val="001450D5"/>
    <w:rsid w:val="00150C33"/>
    <w:rsid w:val="00153E7E"/>
    <w:rsid w:val="001600C2"/>
    <w:rsid w:val="001756D5"/>
    <w:rsid w:val="001836C1"/>
    <w:rsid w:val="001867D8"/>
    <w:rsid w:val="00191517"/>
    <w:rsid w:val="001A0539"/>
    <w:rsid w:val="001A23F4"/>
    <w:rsid w:val="001B363F"/>
    <w:rsid w:val="001B46EC"/>
    <w:rsid w:val="001C165B"/>
    <w:rsid w:val="001C2A3F"/>
    <w:rsid w:val="001C3F2D"/>
    <w:rsid w:val="001C4D9C"/>
    <w:rsid w:val="001C6C55"/>
    <w:rsid w:val="001D0240"/>
    <w:rsid w:val="001D270C"/>
    <w:rsid w:val="001E49D5"/>
    <w:rsid w:val="001E63D8"/>
    <w:rsid w:val="001E6CD6"/>
    <w:rsid w:val="001F5B80"/>
    <w:rsid w:val="0022727D"/>
    <w:rsid w:val="0023119C"/>
    <w:rsid w:val="0023377B"/>
    <w:rsid w:val="00235DF1"/>
    <w:rsid w:val="00236DA0"/>
    <w:rsid w:val="00236DC5"/>
    <w:rsid w:val="00241271"/>
    <w:rsid w:val="00243654"/>
    <w:rsid w:val="00265A33"/>
    <w:rsid w:val="0028436B"/>
    <w:rsid w:val="00287A25"/>
    <w:rsid w:val="00290F8D"/>
    <w:rsid w:val="002931A6"/>
    <w:rsid w:val="002958D3"/>
    <w:rsid w:val="002B4513"/>
    <w:rsid w:val="002C294C"/>
    <w:rsid w:val="002C524E"/>
    <w:rsid w:val="002D755A"/>
    <w:rsid w:val="002E35AB"/>
    <w:rsid w:val="00313501"/>
    <w:rsid w:val="00320306"/>
    <w:rsid w:val="003220E4"/>
    <w:rsid w:val="00323310"/>
    <w:rsid w:val="00325A03"/>
    <w:rsid w:val="003402F0"/>
    <w:rsid w:val="0034776D"/>
    <w:rsid w:val="00350356"/>
    <w:rsid w:val="00361CA1"/>
    <w:rsid w:val="003632EB"/>
    <w:rsid w:val="00370C6F"/>
    <w:rsid w:val="0037381E"/>
    <w:rsid w:val="003773C4"/>
    <w:rsid w:val="00383DBB"/>
    <w:rsid w:val="00383FF8"/>
    <w:rsid w:val="00390323"/>
    <w:rsid w:val="0039237B"/>
    <w:rsid w:val="00395DE7"/>
    <w:rsid w:val="003A169A"/>
    <w:rsid w:val="003A40E8"/>
    <w:rsid w:val="003B09FD"/>
    <w:rsid w:val="003B2B6A"/>
    <w:rsid w:val="003B7A40"/>
    <w:rsid w:val="003D3B6D"/>
    <w:rsid w:val="003D5C11"/>
    <w:rsid w:val="003E09C9"/>
    <w:rsid w:val="003E2AA8"/>
    <w:rsid w:val="003E327A"/>
    <w:rsid w:val="003E34C6"/>
    <w:rsid w:val="003E4957"/>
    <w:rsid w:val="003E6AF5"/>
    <w:rsid w:val="003F6F33"/>
    <w:rsid w:val="003F7622"/>
    <w:rsid w:val="004071F1"/>
    <w:rsid w:val="00417C2B"/>
    <w:rsid w:val="00426600"/>
    <w:rsid w:val="00430C79"/>
    <w:rsid w:val="00434423"/>
    <w:rsid w:val="00436EC5"/>
    <w:rsid w:val="004414ED"/>
    <w:rsid w:val="0045142B"/>
    <w:rsid w:val="004540BB"/>
    <w:rsid w:val="004610C7"/>
    <w:rsid w:val="00461349"/>
    <w:rsid w:val="00474CCB"/>
    <w:rsid w:val="0048367B"/>
    <w:rsid w:val="00484981"/>
    <w:rsid w:val="00486424"/>
    <w:rsid w:val="00492370"/>
    <w:rsid w:val="00493628"/>
    <w:rsid w:val="004A1CDF"/>
    <w:rsid w:val="004A4BE4"/>
    <w:rsid w:val="004B3F84"/>
    <w:rsid w:val="004C576A"/>
    <w:rsid w:val="004C7426"/>
    <w:rsid w:val="004F579D"/>
    <w:rsid w:val="004F6A26"/>
    <w:rsid w:val="00501816"/>
    <w:rsid w:val="00503329"/>
    <w:rsid w:val="00504F03"/>
    <w:rsid w:val="00507451"/>
    <w:rsid w:val="00517245"/>
    <w:rsid w:val="00526448"/>
    <w:rsid w:val="0053430C"/>
    <w:rsid w:val="005347A1"/>
    <w:rsid w:val="005418E1"/>
    <w:rsid w:val="00543724"/>
    <w:rsid w:val="0054770C"/>
    <w:rsid w:val="00553C97"/>
    <w:rsid w:val="005553B8"/>
    <w:rsid w:val="0055654E"/>
    <w:rsid w:val="00567FCF"/>
    <w:rsid w:val="00570818"/>
    <w:rsid w:val="00575A2F"/>
    <w:rsid w:val="00582C31"/>
    <w:rsid w:val="005831BE"/>
    <w:rsid w:val="00583D49"/>
    <w:rsid w:val="00587B8B"/>
    <w:rsid w:val="00591D4F"/>
    <w:rsid w:val="00593657"/>
    <w:rsid w:val="005A1350"/>
    <w:rsid w:val="005B2E02"/>
    <w:rsid w:val="005B5E38"/>
    <w:rsid w:val="005B5EA8"/>
    <w:rsid w:val="005C13FC"/>
    <w:rsid w:val="005C1E7E"/>
    <w:rsid w:val="005D1F39"/>
    <w:rsid w:val="0060409A"/>
    <w:rsid w:val="006176CE"/>
    <w:rsid w:val="006200B6"/>
    <w:rsid w:val="00622269"/>
    <w:rsid w:val="006308ED"/>
    <w:rsid w:val="0063236E"/>
    <w:rsid w:val="00650C9C"/>
    <w:rsid w:val="00651626"/>
    <w:rsid w:val="006706BD"/>
    <w:rsid w:val="00680E44"/>
    <w:rsid w:val="00682C32"/>
    <w:rsid w:val="0068420B"/>
    <w:rsid w:val="006929E6"/>
    <w:rsid w:val="00692CCE"/>
    <w:rsid w:val="006975E4"/>
    <w:rsid w:val="006A7C9A"/>
    <w:rsid w:val="006B4550"/>
    <w:rsid w:val="006B5107"/>
    <w:rsid w:val="006B6877"/>
    <w:rsid w:val="006C485F"/>
    <w:rsid w:val="006D0D46"/>
    <w:rsid w:val="006D140F"/>
    <w:rsid w:val="006D6D61"/>
    <w:rsid w:val="006E7C6B"/>
    <w:rsid w:val="006E7E0B"/>
    <w:rsid w:val="006F447C"/>
    <w:rsid w:val="00700A70"/>
    <w:rsid w:val="00703B13"/>
    <w:rsid w:val="007048B3"/>
    <w:rsid w:val="00704D09"/>
    <w:rsid w:val="00705DB6"/>
    <w:rsid w:val="00715412"/>
    <w:rsid w:val="00716595"/>
    <w:rsid w:val="00723701"/>
    <w:rsid w:val="0072491F"/>
    <w:rsid w:val="007263E9"/>
    <w:rsid w:val="00727C24"/>
    <w:rsid w:val="0073529E"/>
    <w:rsid w:val="00737905"/>
    <w:rsid w:val="00740D2B"/>
    <w:rsid w:val="00750A44"/>
    <w:rsid w:val="00750FD0"/>
    <w:rsid w:val="0075689F"/>
    <w:rsid w:val="00756E97"/>
    <w:rsid w:val="0076067D"/>
    <w:rsid w:val="00777E3E"/>
    <w:rsid w:val="00782D37"/>
    <w:rsid w:val="00784818"/>
    <w:rsid w:val="00787506"/>
    <w:rsid w:val="00791400"/>
    <w:rsid w:val="007918D0"/>
    <w:rsid w:val="00793BCC"/>
    <w:rsid w:val="007947B2"/>
    <w:rsid w:val="007968FF"/>
    <w:rsid w:val="007B27E8"/>
    <w:rsid w:val="007B6497"/>
    <w:rsid w:val="007B65B7"/>
    <w:rsid w:val="007B6E7D"/>
    <w:rsid w:val="007B7836"/>
    <w:rsid w:val="007D38C4"/>
    <w:rsid w:val="007E09DF"/>
    <w:rsid w:val="007F0C2E"/>
    <w:rsid w:val="007F5527"/>
    <w:rsid w:val="008009BE"/>
    <w:rsid w:val="00803BFA"/>
    <w:rsid w:val="00807A64"/>
    <w:rsid w:val="00813B90"/>
    <w:rsid w:val="00815F01"/>
    <w:rsid w:val="0081735A"/>
    <w:rsid w:val="00817EEC"/>
    <w:rsid w:val="00820E8F"/>
    <w:rsid w:val="008265E5"/>
    <w:rsid w:val="008470B6"/>
    <w:rsid w:val="00850390"/>
    <w:rsid w:val="00851961"/>
    <w:rsid w:val="00854D89"/>
    <w:rsid w:val="00861967"/>
    <w:rsid w:val="0086359E"/>
    <w:rsid w:val="0086393C"/>
    <w:rsid w:val="008669D4"/>
    <w:rsid w:val="0087511F"/>
    <w:rsid w:val="00875726"/>
    <w:rsid w:val="00884B07"/>
    <w:rsid w:val="008A5BDB"/>
    <w:rsid w:val="008B7F63"/>
    <w:rsid w:val="008C501C"/>
    <w:rsid w:val="008D11E6"/>
    <w:rsid w:val="008D6871"/>
    <w:rsid w:val="008E02DB"/>
    <w:rsid w:val="008F22AD"/>
    <w:rsid w:val="008F2820"/>
    <w:rsid w:val="008F6B14"/>
    <w:rsid w:val="00901ACA"/>
    <w:rsid w:val="00907F1D"/>
    <w:rsid w:val="00915E03"/>
    <w:rsid w:val="00937927"/>
    <w:rsid w:val="00943E1E"/>
    <w:rsid w:val="009452EE"/>
    <w:rsid w:val="00950F2D"/>
    <w:rsid w:val="00960240"/>
    <w:rsid w:val="0096768C"/>
    <w:rsid w:val="00983CC7"/>
    <w:rsid w:val="0098410C"/>
    <w:rsid w:val="00986571"/>
    <w:rsid w:val="009B0DA7"/>
    <w:rsid w:val="009B6658"/>
    <w:rsid w:val="009D2ABB"/>
    <w:rsid w:val="009D38FD"/>
    <w:rsid w:val="00A04C76"/>
    <w:rsid w:val="00A04DB4"/>
    <w:rsid w:val="00A073D0"/>
    <w:rsid w:val="00A1071B"/>
    <w:rsid w:val="00A15892"/>
    <w:rsid w:val="00A26DDF"/>
    <w:rsid w:val="00A31D0E"/>
    <w:rsid w:val="00A342F7"/>
    <w:rsid w:val="00A42494"/>
    <w:rsid w:val="00A46A54"/>
    <w:rsid w:val="00A477CB"/>
    <w:rsid w:val="00A504F8"/>
    <w:rsid w:val="00A505ED"/>
    <w:rsid w:val="00A51A36"/>
    <w:rsid w:val="00A62D55"/>
    <w:rsid w:val="00A65129"/>
    <w:rsid w:val="00A6628C"/>
    <w:rsid w:val="00A92E20"/>
    <w:rsid w:val="00A96193"/>
    <w:rsid w:val="00A97E84"/>
    <w:rsid w:val="00AA6D85"/>
    <w:rsid w:val="00AB2AA3"/>
    <w:rsid w:val="00AC58EE"/>
    <w:rsid w:val="00AD175F"/>
    <w:rsid w:val="00AE041D"/>
    <w:rsid w:val="00AE0D01"/>
    <w:rsid w:val="00AE185A"/>
    <w:rsid w:val="00AF198D"/>
    <w:rsid w:val="00B004BB"/>
    <w:rsid w:val="00B03B28"/>
    <w:rsid w:val="00B0755C"/>
    <w:rsid w:val="00B13189"/>
    <w:rsid w:val="00B172DD"/>
    <w:rsid w:val="00B17DF1"/>
    <w:rsid w:val="00B2071D"/>
    <w:rsid w:val="00B21187"/>
    <w:rsid w:val="00B23D8F"/>
    <w:rsid w:val="00B240B8"/>
    <w:rsid w:val="00B442FA"/>
    <w:rsid w:val="00B45A0F"/>
    <w:rsid w:val="00B45A57"/>
    <w:rsid w:val="00B527F3"/>
    <w:rsid w:val="00B541A9"/>
    <w:rsid w:val="00B542DD"/>
    <w:rsid w:val="00B542E7"/>
    <w:rsid w:val="00B636C1"/>
    <w:rsid w:val="00B646D3"/>
    <w:rsid w:val="00B747A5"/>
    <w:rsid w:val="00B769D3"/>
    <w:rsid w:val="00B803FF"/>
    <w:rsid w:val="00B91FF7"/>
    <w:rsid w:val="00B9293B"/>
    <w:rsid w:val="00B95928"/>
    <w:rsid w:val="00B96F48"/>
    <w:rsid w:val="00BA2D7D"/>
    <w:rsid w:val="00BA6483"/>
    <w:rsid w:val="00BA67A4"/>
    <w:rsid w:val="00BB038E"/>
    <w:rsid w:val="00BB0C5D"/>
    <w:rsid w:val="00BB2929"/>
    <w:rsid w:val="00BC57EF"/>
    <w:rsid w:val="00BC661F"/>
    <w:rsid w:val="00BC6A31"/>
    <w:rsid w:val="00BD14B1"/>
    <w:rsid w:val="00BD22B8"/>
    <w:rsid w:val="00BD6B1A"/>
    <w:rsid w:val="00BE3A44"/>
    <w:rsid w:val="00BE5CAF"/>
    <w:rsid w:val="00BF3B1B"/>
    <w:rsid w:val="00BF6ACF"/>
    <w:rsid w:val="00C0147B"/>
    <w:rsid w:val="00C026C7"/>
    <w:rsid w:val="00C031AB"/>
    <w:rsid w:val="00C04535"/>
    <w:rsid w:val="00C06DBD"/>
    <w:rsid w:val="00C075F7"/>
    <w:rsid w:val="00C10B21"/>
    <w:rsid w:val="00C12B49"/>
    <w:rsid w:val="00C13214"/>
    <w:rsid w:val="00C1748E"/>
    <w:rsid w:val="00C231EA"/>
    <w:rsid w:val="00C24900"/>
    <w:rsid w:val="00C32E13"/>
    <w:rsid w:val="00C42981"/>
    <w:rsid w:val="00C75609"/>
    <w:rsid w:val="00C80F46"/>
    <w:rsid w:val="00C85D59"/>
    <w:rsid w:val="00C8622A"/>
    <w:rsid w:val="00C87521"/>
    <w:rsid w:val="00C95A1F"/>
    <w:rsid w:val="00C97BAB"/>
    <w:rsid w:val="00C97C87"/>
    <w:rsid w:val="00CA058E"/>
    <w:rsid w:val="00CA6E04"/>
    <w:rsid w:val="00CB244A"/>
    <w:rsid w:val="00CC008C"/>
    <w:rsid w:val="00CC4BE1"/>
    <w:rsid w:val="00CC6910"/>
    <w:rsid w:val="00CC6A69"/>
    <w:rsid w:val="00CE4746"/>
    <w:rsid w:val="00CF0072"/>
    <w:rsid w:val="00CF04D9"/>
    <w:rsid w:val="00CF0BF2"/>
    <w:rsid w:val="00CF230F"/>
    <w:rsid w:val="00D0090E"/>
    <w:rsid w:val="00D022C3"/>
    <w:rsid w:val="00D05382"/>
    <w:rsid w:val="00D158B4"/>
    <w:rsid w:val="00D16D48"/>
    <w:rsid w:val="00D22A8F"/>
    <w:rsid w:val="00D22DAE"/>
    <w:rsid w:val="00D25392"/>
    <w:rsid w:val="00D316B0"/>
    <w:rsid w:val="00D328D3"/>
    <w:rsid w:val="00D3528F"/>
    <w:rsid w:val="00D35945"/>
    <w:rsid w:val="00D4205D"/>
    <w:rsid w:val="00D46EA6"/>
    <w:rsid w:val="00D50F2D"/>
    <w:rsid w:val="00D5170C"/>
    <w:rsid w:val="00D600B0"/>
    <w:rsid w:val="00D63BC1"/>
    <w:rsid w:val="00D6449E"/>
    <w:rsid w:val="00D655D2"/>
    <w:rsid w:val="00D74447"/>
    <w:rsid w:val="00D81BFB"/>
    <w:rsid w:val="00D9724E"/>
    <w:rsid w:val="00DB411B"/>
    <w:rsid w:val="00DB5B0A"/>
    <w:rsid w:val="00DC196F"/>
    <w:rsid w:val="00DC5699"/>
    <w:rsid w:val="00DD36E8"/>
    <w:rsid w:val="00DE4A92"/>
    <w:rsid w:val="00DF162B"/>
    <w:rsid w:val="00DF4C61"/>
    <w:rsid w:val="00E014EE"/>
    <w:rsid w:val="00E037D1"/>
    <w:rsid w:val="00E142EE"/>
    <w:rsid w:val="00E24904"/>
    <w:rsid w:val="00E3179B"/>
    <w:rsid w:val="00E33E88"/>
    <w:rsid w:val="00E3409A"/>
    <w:rsid w:val="00E35E0C"/>
    <w:rsid w:val="00E44211"/>
    <w:rsid w:val="00E4482F"/>
    <w:rsid w:val="00E4598F"/>
    <w:rsid w:val="00E45FF9"/>
    <w:rsid w:val="00E464DE"/>
    <w:rsid w:val="00E55C8F"/>
    <w:rsid w:val="00E640E5"/>
    <w:rsid w:val="00E7346C"/>
    <w:rsid w:val="00E85E23"/>
    <w:rsid w:val="00E8689E"/>
    <w:rsid w:val="00E91EA3"/>
    <w:rsid w:val="00E9392E"/>
    <w:rsid w:val="00EA1CE8"/>
    <w:rsid w:val="00EA1E87"/>
    <w:rsid w:val="00EA72AD"/>
    <w:rsid w:val="00EB0F9E"/>
    <w:rsid w:val="00EB6023"/>
    <w:rsid w:val="00EC2A57"/>
    <w:rsid w:val="00ED5E0F"/>
    <w:rsid w:val="00ED6BBF"/>
    <w:rsid w:val="00EE0716"/>
    <w:rsid w:val="00EE2BE7"/>
    <w:rsid w:val="00EE787F"/>
    <w:rsid w:val="00EF3E92"/>
    <w:rsid w:val="00EF70AD"/>
    <w:rsid w:val="00F00F3A"/>
    <w:rsid w:val="00F04041"/>
    <w:rsid w:val="00F216D6"/>
    <w:rsid w:val="00F23B88"/>
    <w:rsid w:val="00F24B9E"/>
    <w:rsid w:val="00F304E2"/>
    <w:rsid w:val="00F31871"/>
    <w:rsid w:val="00F3280D"/>
    <w:rsid w:val="00F32969"/>
    <w:rsid w:val="00F3549C"/>
    <w:rsid w:val="00F4004A"/>
    <w:rsid w:val="00F47D2F"/>
    <w:rsid w:val="00F50790"/>
    <w:rsid w:val="00F50D89"/>
    <w:rsid w:val="00F60DFF"/>
    <w:rsid w:val="00F651A9"/>
    <w:rsid w:val="00F66001"/>
    <w:rsid w:val="00F858AF"/>
    <w:rsid w:val="00F85D2D"/>
    <w:rsid w:val="00F919CA"/>
    <w:rsid w:val="00F92A4F"/>
    <w:rsid w:val="00F94AA8"/>
    <w:rsid w:val="00F96A3D"/>
    <w:rsid w:val="00F97C6E"/>
    <w:rsid w:val="00F97ED1"/>
    <w:rsid w:val="00FB01E0"/>
    <w:rsid w:val="00FB410A"/>
    <w:rsid w:val="00FD6DC9"/>
    <w:rsid w:val="00FE2915"/>
    <w:rsid w:val="00FE2A50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180E87"/>
  <w15:docId w15:val="{94C9D46F-8079-4450-B34A-E11ACB57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AB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36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46EC"/>
    <w:pPr>
      <w:ind w:left="720"/>
      <w:contextualSpacing/>
    </w:pPr>
  </w:style>
  <w:style w:type="paragraph" w:styleId="a5">
    <w:name w:val="Balloon Text"/>
    <w:basedOn w:val="a"/>
    <w:link w:val="Char"/>
    <w:rsid w:val="00F3549C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rsid w:val="00F3549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42</cp:revision>
  <cp:lastPrinted>2022-05-08T09:11:00Z</cp:lastPrinted>
  <dcterms:created xsi:type="dcterms:W3CDTF">2020-08-18T09:09:00Z</dcterms:created>
  <dcterms:modified xsi:type="dcterms:W3CDTF">2022-05-08T09:15:00Z</dcterms:modified>
</cp:coreProperties>
</file>